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1159BA">
        <w:rPr>
          <w:rFonts w:ascii="Times New Roman" w:hAnsi="Times New Roman" w:cs="Times New Roman"/>
          <w:b/>
          <w:i/>
          <w:sz w:val="24"/>
          <w:szCs w:val="24"/>
        </w:rPr>
        <w:t>warzyw i owoców świeżych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1159B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1159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B5428F" w:rsidRPr="00BF27A0" w:rsidRDefault="007038ED" w:rsidP="001159BA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903622" w:rsidRPr="00903622" w:rsidRDefault="00903622" w:rsidP="001159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D165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następ</w:t>
      </w:r>
      <w:r w:rsidR="001159BA">
        <w:rPr>
          <w:rFonts w:ascii="Times New Roman" w:hAnsi="Times New Roman" w:cs="Times New Roman"/>
          <w:sz w:val="24"/>
          <w:szCs w:val="24"/>
        </w:rPr>
        <w:t xml:space="preserve">ujących produktów żywnościowych: </w:t>
      </w:r>
      <w:r w:rsidRPr="001159BA">
        <w:rPr>
          <w:rFonts w:ascii="Times New Roman" w:hAnsi="Times New Roman" w:cs="Times New Roman"/>
          <w:b/>
          <w:sz w:val="24"/>
          <w:szCs w:val="24"/>
        </w:rPr>
        <w:t>Warzywa i owoce – świeże</w:t>
      </w:r>
      <w:r w:rsidR="001159BA">
        <w:rPr>
          <w:rFonts w:ascii="Times New Roman" w:hAnsi="Times New Roman" w:cs="Times New Roman"/>
          <w:b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</w:t>
      </w:r>
      <w:r w:rsidR="001159BA">
        <w:rPr>
          <w:rFonts w:ascii="Times New Roman" w:hAnsi="Times New Roman" w:cs="Times New Roman"/>
          <w:sz w:val="24"/>
          <w:szCs w:val="24"/>
        </w:rPr>
        <w:t>1</w:t>
      </w:r>
      <w:r w:rsidR="001159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 xml:space="preserve">w skład Zespołu Szkolno-Przedszkolnego, ul. Żeromskiego </w:t>
      </w:r>
      <w:r w:rsidR="00985A9C">
        <w:rPr>
          <w:rFonts w:ascii="Times New Roman" w:hAnsi="Times New Roman" w:cs="Times New Roman"/>
          <w:sz w:val="24"/>
          <w:szCs w:val="24"/>
        </w:rPr>
        <w:t>21A</w:t>
      </w:r>
      <w:bookmarkStart w:id="0" w:name="_GoBack"/>
      <w:bookmarkEnd w:id="0"/>
      <w:r w:rsidRPr="00D304C9">
        <w:rPr>
          <w:rFonts w:ascii="Times New Roman" w:hAnsi="Times New Roman" w:cs="Times New Roman"/>
          <w:sz w:val="24"/>
          <w:szCs w:val="24"/>
        </w:rPr>
        <w:t>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1159BA">
        <w:rPr>
          <w:rFonts w:ascii="Times New Roman" w:hAnsi="Times New Roman" w:cs="Times New Roman"/>
          <w:sz w:val="24"/>
          <w:szCs w:val="24"/>
        </w:rPr>
        <w:t>4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1159BA">
        <w:rPr>
          <w:rFonts w:ascii="Times New Roman" w:hAnsi="Times New Roman" w:cs="Times New Roman"/>
          <w:sz w:val="24"/>
          <w:szCs w:val="24"/>
        </w:rPr>
        <w:t>4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1159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 xml:space="preserve">czniku Nr </w:t>
      </w:r>
      <w:r w:rsidR="00D165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dopuszczają możliwość zmiany cen w przypadku zmian w podatku VAT </w:t>
      </w:r>
      <w:r w:rsidR="0011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 xml:space="preserve">, pod </w:t>
      </w:r>
      <w:r w:rsidR="008F1026">
        <w:rPr>
          <w:rFonts w:ascii="Times New Roman" w:hAnsi="Times New Roman" w:cs="Times New Roman"/>
          <w:sz w:val="24"/>
          <w:szCs w:val="24"/>
        </w:rPr>
        <w:lastRenderedPageBreak/>
        <w:t>warunkiem, iż przesunięcia te nie przekroczą maksymalnej kwoty wynagrodzenia ustalonego w umowie.</w:t>
      </w: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 xml:space="preserve">eżeli odstąpienie od umowy nastąpi z przyczyn, za które odpowiada Wykonawca, </w:t>
      </w:r>
      <w:r w:rsidR="001159BA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 xml:space="preserve">to Wykonawca zapłaci karę umowną w wysokości 10% wartości dostawy </w:t>
      </w:r>
      <w:r w:rsidR="001159BA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zastrzegają sobie możliwość dochodzenia odszkodowania uzupełniającego </w:t>
      </w:r>
      <w:r w:rsidR="001159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wysokości rzeczywiście poniesionej szkody.</w:t>
      </w: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B92DA6" w:rsidRPr="005B3103" w:rsidRDefault="00B92DA6" w:rsidP="001159BA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niniejszą sporządzono w </w:t>
      </w:r>
      <w:r w:rsidR="001159BA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56" w:rsidRDefault="00E90456" w:rsidP="00F0338E">
      <w:pPr>
        <w:spacing w:line="240" w:lineRule="auto"/>
      </w:pPr>
      <w:r>
        <w:separator/>
      </w:r>
    </w:p>
  </w:endnote>
  <w:endnote w:type="continuationSeparator" w:id="0">
    <w:p w:rsidR="00E90456" w:rsidRDefault="00E90456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56" w:rsidRDefault="00E90456" w:rsidP="00F0338E">
      <w:pPr>
        <w:spacing w:line="240" w:lineRule="auto"/>
      </w:pPr>
      <w:r>
        <w:separator/>
      </w:r>
    </w:p>
  </w:footnote>
  <w:footnote w:type="continuationSeparator" w:id="0">
    <w:p w:rsidR="00E90456" w:rsidRDefault="00E90456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159BA"/>
    <w:rsid w:val="00165F52"/>
    <w:rsid w:val="0017053C"/>
    <w:rsid w:val="001D283E"/>
    <w:rsid w:val="001E1813"/>
    <w:rsid w:val="001F2058"/>
    <w:rsid w:val="001F753A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A2A0C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85A9C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D165E6"/>
    <w:rsid w:val="00D200E1"/>
    <w:rsid w:val="00D64B81"/>
    <w:rsid w:val="00DD64A6"/>
    <w:rsid w:val="00E36AD2"/>
    <w:rsid w:val="00E42D31"/>
    <w:rsid w:val="00E46B1C"/>
    <w:rsid w:val="00E8185D"/>
    <w:rsid w:val="00E90456"/>
    <w:rsid w:val="00EA1754"/>
    <w:rsid w:val="00EC0CE6"/>
    <w:rsid w:val="00EC5719"/>
    <w:rsid w:val="00F0338E"/>
    <w:rsid w:val="00F05BB8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7D1D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42</cp:revision>
  <cp:lastPrinted>2016-12-12T07:57:00Z</cp:lastPrinted>
  <dcterms:created xsi:type="dcterms:W3CDTF">2016-11-15T09:36:00Z</dcterms:created>
  <dcterms:modified xsi:type="dcterms:W3CDTF">2023-12-08T13:16:00Z</dcterms:modified>
</cp:coreProperties>
</file>